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30" w:rsidRDefault="00C72730">
      <w:bookmarkStart w:id="0" w:name="_GoBack"/>
      <w:bookmarkEnd w:id="0"/>
      <w:r>
        <w:t>Executive Council Meeting, 04/11/2018 5:30pm</w:t>
      </w:r>
    </w:p>
    <w:p w:rsidR="00C72730" w:rsidRDefault="00C72730">
      <w:r>
        <w:t>Amber called the meeting to order</w:t>
      </w:r>
    </w:p>
    <w:p w:rsidR="00C72730" w:rsidRDefault="00C72730">
      <w:r>
        <w:t xml:space="preserve">Memorials- we talked about potential memorials for </w:t>
      </w:r>
      <w:proofErr w:type="spellStart"/>
      <w:r>
        <w:t>Keden</w:t>
      </w:r>
      <w:proofErr w:type="spellEnd"/>
      <w:r>
        <w:t xml:space="preserve"> as well as Tianna.  Marnie brought up the idea of planting a tree at the Fairgrounds in memorial of them by the horse barn. Tanya thought we could plant them on opposite sides of a memorial bench.  Tanya’s husband Ryan volunteered to make a tailgate bench for this project.  In the future, if more memorial trees are needed, we would have the room to plant them around the bench in this area. We tabled that idea until the next council meeting for the council to vote on it. </w:t>
      </w:r>
    </w:p>
    <w:p w:rsidR="00C72730" w:rsidRDefault="00C72730">
      <w:r>
        <w:t xml:space="preserve">Marni motioned we use $60 towards a plant from the Flower Basket for the memorial service for </w:t>
      </w:r>
      <w:proofErr w:type="spellStart"/>
      <w:r>
        <w:t>Keden</w:t>
      </w:r>
      <w:proofErr w:type="spellEnd"/>
      <w:r>
        <w:t xml:space="preserve">. Amber seconded. </w:t>
      </w:r>
    </w:p>
    <w:p w:rsidR="00C72730" w:rsidRDefault="00C72730">
      <w:r>
        <w:t xml:space="preserve">We also spoke of creating a memorial section in the food booth. This way we can have clubs do a more specific kind of honoring for members we have lost. </w:t>
      </w:r>
    </w:p>
    <w:p w:rsidR="00C72730" w:rsidRDefault="00C72730">
      <w:r>
        <w:t xml:space="preserve">Food Booth- Amber motioned we ask Kevin Thompson to run the food booth. Tanya seconded. </w:t>
      </w:r>
    </w:p>
    <w:p w:rsidR="001F525B" w:rsidRDefault="00C72730">
      <w:r>
        <w:t>We are considering dramatically slimming the menu to Breakfast Pockets, Corn, Potato Salad, Beans,</w:t>
      </w:r>
      <w:r w:rsidR="001F525B">
        <w:t xml:space="preserve"> &amp; Hot Dogs. Also, each club will be responsible for bringing items on certain days. We will vote on this at the next council meeting. </w:t>
      </w:r>
    </w:p>
    <w:p w:rsidR="001F525B" w:rsidRDefault="001F525B">
      <w:r>
        <w:t xml:space="preserve">Scholarship Endowment- Tanya Motioned and Jessica Seconded that Tana </w:t>
      </w:r>
      <w:proofErr w:type="spellStart"/>
      <w:r>
        <w:t>Canen</w:t>
      </w:r>
      <w:proofErr w:type="spellEnd"/>
      <w:r>
        <w:t xml:space="preserve"> officially be the coordinator of this project and Marni will be the second signer. Marni will provide a copy of the revised scholarship with stipulations to Tana. </w:t>
      </w:r>
    </w:p>
    <w:p w:rsidR="00D20376" w:rsidRDefault="001F525B">
      <w:r>
        <w:t xml:space="preserve">Roof- Daisies and Diggers volunteered to help out with labor. We have the $6000 set aside plus $500 grant for maintenance, Marni said.  We want </w:t>
      </w:r>
      <w:r w:rsidR="00F5467D">
        <w:t>“</w:t>
      </w:r>
      <w:r>
        <w:t>4-H green</w:t>
      </w:r>
      <w:r w:rsidR="00F5467D">
        <w:t>”</w:t>
      </w:r>
      <w:r>
        <w:t xml:space="preserve"> tin.</w:t>
      </w:r>
      <w:r w:rsidR="00F5467D">
        <w:t xml:space="preserve"> Jessica offered to speak to her boss and see what we could do to keep our materials costs down to better help secure a contractor. We have a leak and the need to replace is urgent. </w:t>
      </w:r>
      <w:r w:rsidR="00D20376">
        <w:t xml:space="preserve"> </w:t>
      </w:r>
    </w:p>
    <w:p w:rsidR="00F5467D" w:rsidRDefault="00F5467D">
      <w:r>
        <w:t xml:space="preserve">Amber motioned to </w:t>
      </w:r>
      <w:proofErr w:type="spellStart"/>
      <w:r>
        <w:t>adjurn</w:t>
      </w:r>
      <w:proofErr w:type="spellEnd"/>
      <w:r>
        <w:t xml:space="preserve"> and Jessica seconded.</w:t>
      </w:r>
    </w:p>
    <w:sectPr w:rsidR="00F54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1A"/>
    <w:rsid w:val="001B79E3"/>
    <w:rsid w:val="001F525B"/>
    <w:rsid w:val="006A4EF3"/>
    <w:rsid w:val="00C72730"/>
    <w:rsid w:val="00CA231A"/>
    <w:rsid w:val="00D04FEC"/>
    <w:rsid w:val="00D20376"/>
    <w:rsid w:val="00F5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3D994-9F81-44C4-BB5F-94E3B48C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ProBuild</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Duede, Jessica</dc:creator>
  <cp:lastModifiedBy>Carrie Kittrell</cp:lastModifiedBy>
  <cp:revision>2</cp:revision>
  <cp:lastPrinted>2018-05-11T14:09:00Z</cp:lastPrinted>
  <dcterms:created xsi:type="dcterms:W3CDTF">2018-05-11T14:09:00Z</dcterms:created>
  <dcterms:modified xsi:type="dcterms:W3CDTF">2018-05-11T14:09:00Z</dcterms:modified>
</cp:coreProperties>
</file>